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FE" w:rsidRDefault="006817FE">
      <w:pPr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t>Papà al nido!</w:t>
      </w:r>
      <w:r w:rsidR="00432764" w:rsidRPr="00432764"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32764" w:rsidRPr="00432764" w:rsidRDefault="00432764"/>
    <w:p w:rsidR="006817FE" w:rsidRDefault="00E86B97" w:rsidP="00A86D54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74930</wp:posOffset>
            </wp:positionV>
            <wp:extent cx="1785620" cy="1873250"/>
            <wp:effectExtent l="19050" t="0" r="5080" b="0"/>
            <wp:wrapSquare wrapText="bothSides"/>
            <wp:docPr id="5" name="Immagine 5" descr="C:\Users\Utente\Desktop\Laboratorio papà nido\IMG-201703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Desktop\Laboratorio papà nido\IMG-20170310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664" b="20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3525520</wp:posOffset>
            </wp:positionH>
            <wp:positionV relativeFrom="paragraph">
              <wp:posOffset>1662430</wp:posOffset>
            </wp:positionV>
            <wp:extent cx="2577465" cy="1449070"/>
            <wp:effectExtent l="19050" t="0" r="0" b="0"/>
            <wp:wrapSquare wrapText="bothSides"/>
            <wp:docPr id="2" name="Immagine 2" descr="C:\Users\Utente\Desktop\IMG-2017031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IMG-20170310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764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3525520</wp:posOffset>
            </wp:positionH>
            <wp:positionV relativeFrom="paragraph">
              <wp:posOffset>79375</wp:posOffset>
            </wp:positionV>
            <wp:extent cx="2577465" cy="1449070"/>
            <wp:effectExtent l="19050" t="0" r="0" b="0"/>
            <wp:wrapSquare wrapText="bothSides"/>
            <wp:docPr id="1" name="Immagine 1" descr="C:\Users\Utente\Desktop\IMG-201703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MG-20170310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7FE">
        <w:t>Quest’anno il team delle educatrici ha pensato di invitare i papà dei bambini del nido a partecipare ad una serata di laboratorio dedicata tutta a loro, con lo s</w:t>
      </w:r>
      <w:r w:rsidR="00A86D54">
        <w:t>copo di conoscere meglio i papà (</w:t>
      </w:r>
      <w:r w:rsidR="006817FE">
        <w:t>per questioni lavorative spesso sono più le mamme che frequentano abitualmente il nido</w:t>
      </w:r>
      <w:r w:rsidR="00432764">
        <w:t>)</w:t>
      </w:r>
      <w:r w:rsidR="006817FE">
        <w:t>, creare gruppo e, diciamocela tutta, approfittare delle loro competenze per farci costruire qualche gioco!</w:t>
      </w:r>
    </w:p>
    <w:p w:rsidR="006817FE" w:rsidRDefault="006817FE" w:rsidP="00A86D54">
      <w:pPr>
        <w:jc w:val="both"/>
      </w:pPr>
      <w:r>
        <w:t>Ecco allora che venerdì 10 febbraio abbiamo invitato i papà a venire al</w:t>
      </w:r>
      <w:r w:rsidR="00A86D54">
        <w:t xml:space="preserve"> nido! Purtroppo, vuoi per impegni personali vuoi per qualche virus che girava nell’aria, solo quattro papà sono riusciti a </w:t>
      </w:r>
      <w:proofErr w:type="spellStart"/>
      <w:r w:rsidR="00A86D54">
        <w:t>partecipare…ma</w:t>
      </w:r>
      <w:proofErr w:type="spellEnd"/>
      <w:r w:rsidR="00A86D54">
        <w:t xml:space="preserve"> che partecipazione! In una sola serata questi papà tutto</w:t>
      </w:r>
      <w:r w:rsidR="00432764">
        <w:t xml:space="preserve"> fare ci hanno regalato</w:t>
      </w:r>
      <w:r w:rsidR="00A86D54">
        <w:t xml:space="preserve"> una casetta di legno e una pista per il treno c</w:t>
      </w:r>
      <w:r w:rsidR="00E86B97">
        <w:t>on cui</w:t>
      </w:r>
      <w:r w:rsidR="00A86D54">
        <w:t xml:space="preserve"> giocare! L’impegno è stato talmente tanto che</w:t>
      </w:r>
      <w:r w:rsidR="00BE7553">
        <w:t>, con le educatrici</w:t>
      </w:r>
      <w:r w:rsidR="00A86D54">
        <w:t xml:space="preserve"> per non impegnare troppo i papà dopo una lunga giornata lavorativa, si era pensato di liberarli per le dieci/dieci e mezza, ma loro, instancabili lavoratori</w:t>
      </w:r>
      <w:r w:rsidR="00432764">
        <w:t>,</w:t>
      </w:r>
      <w:r w:rsidR="00A86D54">
        <w:t xml:space="preserve"> hanno appeso il martello al chiodo solo quando, soddisfatti del lavoro fatto, era scoccata</w:t>
      </w:r>
      <w:r w:rsidR="00432764">
        <w:t xml:space="preserve"> ormai</w:t>
      </w:r>
      <w:r w:rsidR="00A86D54">
        <w:t xml:space="preserve"> la mezzanotte!</w:t>
      </w:r>
    </w:p>
    <w:p w:rsidR="00A86D54" w:rsidRDefault="00E86B97" w:rsidP="00A86D54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25400</wp:posOffset>
            </wp:positionV>
            <wp:extent cx="2577465" cy="1449070"/>
            <wp:effectExtent l="19050" t="0" r="0" b="0"/>
            <wp:wrapSquare wrapText="bothSides"/>
            <wp:docPr id="3" name="Immagine 3" descr="C:\Users\Utente\Desktop\Laboratorio papà nido\IMG-201703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Laboratorio papà nido\IMG-20170310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D54">
        <w:t>Grazie a tutti i papà che hanno partecipato ma anche a quelli che</w:t>
      </w:r>
      <w:r w:rsidR="00432764">
        <w:t>,</w:t>
      </w:r>
      <w:r w:rsidR="00A86D54">
        <w:t xml:space="preserve"> seppur animati dal desiderio</w:t>
      </w:r>
      <w:r w:rsidR="00432764">
        <w:t>,</w:t>
      </w:r>
      <w:r w:rsidR="00A86D54">
        <w:t xml:space="preserve"> sono stati impediti da cause di forza maggiore!</w:t>
      </w:r>
    </w:p>
    <w:p w:rsidR="00432764" w:rsidRPr="006817FE" w:rsidRDefault="00E86B97" w:rsidP="00A86D54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172720</wp:posOffset>
            </wp:positionV>
            <wp:extent cx="2955925" cy="1697355"/>
            <wp:effectExtent l="114300" t="190500" r="111125" b="188595"/>
            <wp:wrapTight wrapText="bothSides">
              <wp:wrapPolygon edited="0">
                <wp:start x="20311" y="-255"/>
                <wp:lineTo x="-46" y="-518"/>
                <wp:lineTo x="-294" y="2604"/>
                <wp:lineTo x="-354" y="10421"/>
                <wp:lineTo x="-249" y="21460"/>
                <wp:lineTo x="441" y="21626"/>
                <wp:lineTo x="992" y="21759"/>
                <wp:lineTo x="13631" y="21873"/>
                <wp:lineTo x="13651" y="21632"/>
                <wp:lineTo x="17374" y="22531"/>
                <wp:lineTo x="21663" y="21608"/>
                <wp:lineTo x="21816" y="19687"/>
                <wp:lineTo x="21827" y="16018"/>
                <wp:lineTo x="21846" y="15778"/>
                <wp:lineTo x="21857" y="12110"/>
                <wp:lineTo x="21876" y="11870"/>
                <wp:lineTo x="21749" y="8168"/>
                <wp:lineTo x="21768" y="7928"/>
                <wp:lineTo x="21779" y="4259"/>
                <wp:lineTo x="21798" y="4019"/>
                <wp:lineTo x="21809" y="351"/>
                <wp:lineTo x="21828" y="111"/>
                <wp:lineTo x="20311" y="-255"/>
              </wp:wrapPolygon>
            </wp:wrapTight>
            <wp:docPr id="6" name="Immagine 6" descr="C:\Users\Utente\Desktop\Laboratorio papà nido\IMG-201703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ente\Desktop\Laboratorio papà nido\IMG-20170310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433" t="17742" r="6737" b="5376"/>
                    <a:stretch>
                      <a:fillRect/>
                    </a:stretch>
                  </pic:blipFill>
                  <pic:spPr bwMode="auto">
                    <a:xfrm rot="21126644">
                      <a:off x="0" y="0"/>
                      <a:ext cx="2955925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-2691765</wp:posOffset>
            </wp:positionH>
            <wp:positionV relativeFrom="paragraph">
              <wp:posOffset>836295</wp:posOffset>
            </wp:positionV>
            <wp:extent cx="2577465" cy="1699260"/>
            <wp:effectExtent l="19050" t="0" r="0" b="0"/>
            <wp:wrapTight wrapText="bothSides">
              <wp:wrapPolygon edited="0">
                <wp:start x="-160" y="0"/>
                <wp:lineTo x="-160" y="21309"/>
                <wp:lineTo x="21552" y="21309"/>
                <wp:lineTo x="21552" y="0"/>
                <wp:lineTo x="-160" y="0"/>
              </wp:wrapPolygon>
            </wp:wrapTight>
            <wp:docPr id="4" name="Immagine 4" descr="C:\Users\Utente\Desktop\Laboratorio papà nido\IMG-2017031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Laboratorio papà nido\IMG-20170310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926" t="3158" r="13876" b="5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2764" w:rsidRPr="006817FE" w:rsidSect="00CE6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817FE"/>
    <w:rsid w:val="00432764"/>
    <w:rsid w:val="006817FE"/>
    <w:rsid w:val="00832FC2"/>
    <w:rsid w:val="00A86D54"/>
    <w:rsid w:val="00BE7553"/>
    <w:rsid w:val="00CE63D4"/>
    <w:rsid w:val="00E86B97"/>
    <w:rsid w:val="00EB156A"/>
    <w:rsid w:val="00F0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cp:lastPrinted>2017-03-13T13:20:00Z</cp:lastPrinted>
  <dcterms:created xsi:type="dcterms:W3CDTF">2017-03-13T12:40:00Z</dcterms:created>
  <dcterms:modified xsi:type="dcterms:W3CDTF">2017-03-13T13:57:00Z</dcterms:modified>
</cp:coreProperties>
</file>